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89" w:rsidRPr="00756901" w:rsidRDefault="007E5BDB" w:rsidP="002D798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56901">
        <w:rPr>
          <w:rFonts w:ascii="Times New Roman" w:eastAsia="Times New Roman" w:hAnsi="Times New Roman" w:cs="Times New Roman"/>
          <w:sz w:val="24"/>
          <w:szCs w:val="28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НЕСОВЕРШЕННОЛЕТНИХ УЧАСТНИКОВ ГОСУДАРСТВЕННОЙ ИТОГ</w:t>
      </w:r>
      <w:r w:rsidR="00B9303D">
        <w:rPr>
          <w:rFonts w:ascii="Times New Roman" w:eastAsia="Times New Roman" w:hAnsi="Times New Roman" w:cs="Times New Roman"/>
          <w:sz w:val="24"/>
          <w:szCs w:val="28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</w:rPr>
        <w:t>ВОЙ АТТЕСТАЦИИ ПО ОБРАЗОВАТЕЛЬНЫМ ПРОГРАММАМ ОСНОВНОГО ОБЩЕГО И СРЕДНЕГО ОБЩЕГО ОБРАЗОВАНИЯ НА ТЕРРИТОРИИ ТОМСКОЙ ОБЛАСТИ</w:t>
      </w:r>
    </w:p>
    <w:p w:rsidR="002D7989" w:rsidRPr="00756901" w:rsidRDefault="002D7989" w:rsidP="002D798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14"/>
          <w:szCs w:val="16"/>
        </w:rPr>
      </w:pPr>
    </w:p>
    <w:p w:rsidR="002D7989" w:rsidRPr="00756901" w:rsidRDefault="002D7989" w:rsidP="002D798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Я, __________________________</w:t>
      </w:r>
      <w:r w:rsidR="009B1CE4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_____________________________________</w:t>
      </w:r>
      <w:r w:rsidR="00B224D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_________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,</w:t>
      </w:r>
    </w:p>
    <w:p w:rsidR="002D7989" w:rsidRPr="00756901" w:rsidRDefault="002D7989" w:rsidP="002D7989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</w:pP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vertAlign w:val="superscript"/>
          <w:lang w:eastAsia="ru-RU"/>
        </w:rPr>
        <w:t>(</w:t>
      </w:r>
      <w:r w:rsidRPr="00756901"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  <w:t>ФИО</w:t>
      </w:r>
      <w:r w:rsidR="00B224DB"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  <w:t xml:space="preserve"> родителя законного представителя</w:t>
      </w:r>
      <w:r w:rsidR="00756901" w:rsidRPr="00756901"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  <w:t>)</w:t>
      </w:r>
    </w:p>
    <w:p w:rsidR="002D7989" w:rsidRPr="00756901" w:rsidRDefault="002D7989" w:rsidP="002D79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паспорт _____</w:t>
      </w:r>
      <w:r w:rsidR="009B1CE4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 выдан _______________________________________________</w:t>
      </w:r>
      <w:r w:rsidR="00B224D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_________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,</w:t>
      </w:r>
    </w:p>
    <w:p w:rsidR="002D7989" w:rsidRPr="00756901" w:rsidRDefault="002D7989" w:rsidP="002D798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</w:pPr>
      <w:r w:rsidRPr="00756901"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  <w:t xml:space="preserve">       </w:t>
      </w:r>
      <w:r w:rsidR="009B1CE4" w:rsidRPr="00756901"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  <w:t xml:space="preserve">    </w:t>
      </w:r>
      <w:r w:rsidRPr="00756901"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  <w:t xml:space="preserve">  (</w:t>
      </w:r>
      <w:proofErr w:type="gramStart"/>
      <w:r w:rsidRPr="00756901"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  <w:t>серия</w:t>
      </w:r>
      <w:proofErr w:type="gramEnd"/>
      <w:r w:rsidRPr="00756901"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  <w:t xml:space="preserve">, </w:t>
      </w:r>
      <w:r w:rsidR="00196884" w:rsidRPr="00756901"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  <w:t xml:space="preserve">номер)  </w:t>
      </w:r>
      <w:r w:rsidRPr="00756901"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  <w:t xml:space="preserve">                                                                    (когда и</w:t>
      </w:r>
      <w:r w:rsidR="009B1CE4" w:rsidRPr="00756901"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  <w:t xml:space="preserve"> к</w:t>
      </w:r>
      <w:r w:rsidRPr="00756901"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  <w:t>ем выдан)</w:t>
      </w:r>
    </w:p>
    <w:p w:rsidR="00BA29A2" w:rsidRDefault="002D7989" w:rsidP="00B224D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адрес </w:t>
      </w:r>
      <w:r w:rsidR="00B224DB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регистрации: _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____________________</w:t>
      </w:r>
      <w:r w:rsidR="009B1CE4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__________________________________,</w:t>
      </w:r>
      <w:r w:rsidR="00B224D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являясь законным представителем несовершеннолетнего _____________________________________</w:t>
      </w:r>
      <w:r w:rsidR="00BA29A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_______</w:t>
      </w:r>
      <w:r w:rsidR="00B224D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,</w:t>
      </w:r>
    </w:p>
    <w:p w:rsidR="00BA29A2" w:rsidRPr="00BA29A2" w:rsidRDefault="00BA29A2" w:rsidP="00B224D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(ФИО несовершеннолетнего)</w:t>
      </w:r>
    </w:p>
    <w:p w:rsidR="002D7989" w:rsidRPr="00756901" w:rsidRDefault="00B224DB" w:rsidP="00B224D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приходящегося мне _________, </w:t>
      </w:r>
      <w:r w:rsidR="002D7989" w:rsidRPr="00756901">
        <w:rPr>
          <w:rFonts w:ascii="Times New Roman" w:eastAsia="Times New Roman" w:hAnsi="Times New Roman" w:cs="Times New Roman"/>
          <w:sz w:val="24"/>
          <w:szCs w:val="26"/>
        </w:rPr>
        <w:t>даю свое согласие на</w:t>
      </w:r>
      <w:r w:rsidR="009B1CE4" w:rsidRPr="0075690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2D7989" w:rsidRPr="00756901">
        <w:rPr>
          <w:rFonts w:ascii="Times New Roman" w:eastAsia="Times New Roman" w:hAnsi="Times New Roman" w:cs="Times New Roman"/>
          <w:sz w:val="24"/>
          <w:szCs w:val="26"/>
        </w:rPr>
        <w:t xml:space="preserve">обработку в </w:t>
      </w:r>
      <w:r w:rsidR="002D7989" w:rsidRPr="0075690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__________</w:t>
      </w:r>
      <w:r w:rsidR="009B1CE4" w:rsidRPr="0075690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______</w:t>
      </w:r>
      <w:r w:rsidR="002D7989" w:rsidRPr="0075690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______________________________________</w:t>
      </w:r>
    </w:p>
    <w:p w:rsidR="00756901" w:rsidRPr="00756901" w:rsidRDefault="00B224DB" w:rsidP="00620303">
      <w:pPr>
        <w:tabs>
          <w:tab w:val="left" w:pos="4800"/>
          <w:tab w:val="center" w:pos="6447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vertAlign w:val="superscript"/>
        </w:rPr>
        <w:t xml:space="preserve">                                                                                     </w:t>
      </w:r>
      <w:r w:rsidR="002D7989" w:rsidRPr="00756901">
        <w:rPr>
          <w:rFonts w:ascii="Times New Roman" w:eastAsia="Times New Roman" w:hAnsi="Times New Roman" w:cs="Times New Roman"/>
          <w:i/>
          <w:sz w:val="24"/>
          <w:szCs w:val="26"/>
          <w:vertAlign w:val="superscript"/>
        </w:rPr>
        <w:t>(наименование</w:t>
      </w:r>
      <w:r w:rsidR="00E901CA" w:rsidRPr="00756901">
        <w:rPr>
          <w:rFonts w:ascii="Times New Roman" w:eastAsia="Times New Roman" w:hAnsi="Times New Roman" w:cs="Times New Roman"/>
          <w:i/>
          <w:sz w:val="24"/>
          <w:szCs w:val="26"/>
          <w:vertAlign w:val="superscript"/>
        </w:rPr>
        <w:t xml:space="preserve"> </w:t>
      </w:r>
      <w:r w:rsidR="00196884" w:rsidRPr="00756901">
        <w:rPr>
          <w:rFonts w:ascii="Times New Roman" w:eastAsia="Times New Roman" w:hAnsi="Times New Roman" w:cs="Times New Roman"/>
          <w:i/>
          <w:sz w:val="24"/>
          <w:szCs w:val="26"/>
          <w:vertAlign w:val="superscript"/>
        </w:rPr>
        <w:t>образовательной организации</w:t>
      </w:r>
      <w:r>
        <w:rPr>
          <w:rFonts w:ascii="Times New Roman" w:eastAsia="Times New Roman" w:hAnsi="Times New Roman" w:cs="Times New Roman"/>
          <w:i/>
          <w:sz w:val="24"/>
          <w:szCs w:val="26"/>
          <w:vertAlign w:val="superscript"/>
        </w:rPr>
        <w:t>)</w:t>
      </w:r>
    </w:p>
    <w:p w:rsidR="002D7989" w:rsidRPr="00620303" w:rsidRDefault="002D7989" w:rsidP="00620303">
      <w:pPr>
        <w:tabs>
          <w:tab w:val="left" w:pos="4800"/>
          <w:tab w:val="center" w:pos="6447"/>
        </w:tabs>
        <w:spacing w:before="120" w:after="0"/>
        <w:contextualSpacing/>
        <w:jc w:val="both"/>
        <w:rPr>
          <w:sz w:val="24"/>
          <w:szCs w:val="26"/>
        </w:rPr>
      </w:pPr>
      <w:r w:rsidRPr="00756901">
        <w:rPr>
          <w:rFonts w:ascii="Times New Roman" w:eastAsia="Times New Roman" w:hAnsi="Times New Roman" w:cs="Times New Roman"/>
          <w:sz w:val="24"/>
          <w:szCs w:val="26"/>
        </w:rPr>
        <w:t>персональных данны</w:t>
      </w:r>
      <w:r w:rsidR="00620303">
        <w:rPr>
          <w:rFonts w:ascii="Times New Roman" w:eastAsia="Times New Roman" w:hAnsi="Times New Roman" w:cs="Times New Roman"/>
          <w:sz w:val="24"/>
          <w:szCs w:val="26"/>
        </w:rPr>
        <w:t>х</w:t>
      </w:r>
      <w:r w:rsidR="00620303">
        <w:rPr>
          <w:sz w:val="24"/>
          <w:szCs w:val="26"/>
        </w:rPr>
        <w:t xml:space="preserve"> </w:t>
      </w:r>
      <w:r w:rsidR="00BA29A2" w:rsidRPr="00BA29A2">
        <w:rPr>
          <w:rFonts w:ascii="Times New Roman" w:hAnsi="Times New Roman" w:cs="Times New Roman"/>
          <w:sz w:val="24"/>
          <w:szCs w:val="26"/>
        </w:rPr>
        <w:t>несовершеннолетнего</w:t>
      </w:r>
      <w:r w:rsidR="00BA29A2">
        <w:rPr>
          <w:sz w:val="24"/>
          <w:szCs w:val="26"/>
        </w:rPr>
        <w:t xml:space="preserve"> </w:t>
      </w:r>
      <w:r w:rsidRPr="00756901">
        <w:rPr>
          <w:rFonts w:ascii="Times New Roman" w:eastAsia="Times New Roman" w:hAnsi="Times New Roman" w:cs="Times New Roman"/>
          <w:sz w:val="24"/>
          <w:szCs w:val="26"/>
        </w:rPr>
        <w:t>относящихся исключительно к</w:t>
      </w:r>
      <w:r w:rsidR="00E901CA" w:rsidRPr="0075690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756901">
        <w:rPr>
          <w:rFonts w:ascii="Times New Roman" w:eastAsia="Times New Roman" w:hAnsi="Times New Roman" w:cs="Times New Roman"/>
          <w:sz w:val="24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</w:t>
      </w:r>
      <w:r w:rsidR="00620303">
        <w:rPr>
          <w:rFonts w:ascii="Times New Roman" w:eastAsia="Times New Roman" w:hAnsi="Times New Roman" w:cs="Times New Roman"/>
          <w:sz w:val="24"/>
          <w:szCs w:val="26"/>
        </w:rPr>
        <w:t>у</w:t>
      </w:r>
      <w:r w:rsidRPr="00756901">
        <w:rPr>
          <w:rFonts w:ascii="Times New Roman" w:eastAsia="Times New Roman" w:hAnsi="Times New Roman" w:cs="Times New Roman"/>
          <w:sz w:val="24"/>
          <w:szCs w:val="26"/>
        </w:rPr>
        <w:t xml:space="preserve">достоверяющего личность; данные документа, удостоверяющего личность; гражданство;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>информация о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>выбранных экзаменах; информация о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>результатах итогового</w:t>
      </w:r>
      <w:r w:rsidR="00864A3F"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собеседования по русскому языку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>; информация об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отнесении участника </w:t>
      </w:r>
      <w:r w:rsidR="00864A3F"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государственной итоговой аттестации по программам основного общего </w:t>
      </w:r>
      <w:r w:rsidR="007E5BDB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и среднего общего </w:t>
      </w:r>
      <w:r w:rsidR="00864A3F"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>образования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к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>категории лиц с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ограниченными возможностями здоровья, детей 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>–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инвалидов, инвалидов; </w:t>
      </w:r>
      <w:r w:rsidRPr="00756901">
        <w:rPr>
          <w:rFonts w:ascii="Times New Roman" w:eastAsia="Times New Roman" w:hAnsi="Times New Roman" w:cs="Times New Roman"/>
          <w:sz w:val="24"/>
          <w:szCs w:val="26"/>
        </w:rPr>
        <w:t>информация о</w:t>
      </w:r>
      <w:r w:rsidR="00E901CA" w:rsidRPr="0075690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756901">
        <w:rPr>
          <w:rFonts w:ascii="Times New Roman" w:eastAsia="Times New Roman" w:hAnsi="Times New Roman" w:cs="Times New Roman"/>
          <w:sz w:val="24"/>
          <w:szCs w:val="26"/>
        </w:rPr>
        <w:t>результатах экзаменов.</w:t>
      </w:r>
    </w:p>
    <w:p w:rsidR="002D7989" w:rsidRPr="00756901" w:rsidRDefault="002D7989" w:rsidP="002D798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756901">
        <w:rPr>
          <w:rFonts w:ascii="Times New Roman" w:eastAsia="Times New Roman" w:hAnsi="Times New Roman" w:cs="Times New Roman"/>
          <w:sz w:val="24"/>
          <w:szCs w:val="26"/>
        </w:rPr>
        <w:t>Я даю согласие на</w:t>
      </w:r>
      <w:r w:rsidR="00E901CA" w:rsidRPr="0075690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756901">
        <w:rPr>
          <w:rFonts w:ascii="Times New Roman" w:eastAsia="Times New Roman" w:hAnsi="Times New Roman" w:cs="Times New Roman"/>
          <w:sz w:val="24"/>
          <w:szCs w:val="26"/>
        </w:rPr>
        <w:t>использование персональных данных</w:t>
      </w:r>
      <w:r w:rsidR="00ED6654">
        <w:rPr>
          <w:rFonts w:ascii="Times New Roman" w:eastAsia="Times New Roman" w:hAnsi="Times New Roman" w:cs="Times New Roman"/>
          <w:sz w:val="24"/>
          <w:szCs w:val="26"/>
        </w:rPr>
        <w:t xml:space="preserve"> несовершеннолетнего</w:t>
      </w:r>
      <w:r w:rsidRPr="00756901">
        <w:rPr>
          <w:rFonts w:ascii="Times New Roman" w:eastAsia="Times New Roman" w:hAnsi="Times New Roman" w:cs="Times New Roman"/>
          <w:sz w:val="24"/>
          <w:szCs w:val="26"/>
        </w:rPr>
        <w:t xml:space="preserve"> исключительно</w:t>
      </w:r>
      <w:r w:rsidRPr="00756901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756901">
        <w:rPr>
          <w:rFonts w:ascii="Times New Roman" w:eastAsia="Times New Roman" w:hAnsi="Times New Roman" w:cs="Times New Roman"/>
          <w:sz w:val="24"/>
          <w:szCs w:val="26"/>
        </w:rPr>
        <w:t>в</w:t>
      </w:r>
      <w:r w:rsidR="00E901CA" w:rsidRPr="00756901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756901">
        <w:rPr>
          <w:rFonts w:ascii="Times New Roman" w:eastAsia="Times New Roman" w:hAnsi="Times New Roman" w:cs="Times New Roman"/>
          <w:sz w:val="24"/>
          <w:szCs w:val="26"/>
        </w:rPr>
        <w:t xml:space="preserve">целях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среднего общего образования, и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приема граждан в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образовательные организации для получения среднего профессионального и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высшего образования (ФИС) и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среднего общего образования (РИС), а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также на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хранение данных об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этих результатах на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электронных носителях.</w:t>
      </w:r>
    </w:p>
    <w:p w:rsidR="002D7989" w:rsidRPr="00756901" w:rsidRDefault="002D7989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Настоящее согласие предоставляется мной на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осуществление действий в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отношении персональных данных</w:t>
      </w:r>
      <w:r w:rsidR="00ED665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несовершеннолетнего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обмену информацией</w:t>
      </w:r>
      <w:r w:rsidR="00C51E0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: Департаменту общего образования Томской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C51E0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области, </w:t>
      </w:r>
      <w:r w:rsidR="0085052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Комитету по контролю, надзору и лицензированию в сфере образования Томской области, Федеральному бюджетному государственному учреждению «Федеральному центру тестирования», Федеральной службе по надзору в сфере образования и науки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  <w:r w:rsidRPr="0073787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обезличивание, блокирование персональных данных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, а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также осуществление любых иных действий, предусмотренных действующим законодательством Российской Федерации.</w:t>
      </w:r>
    </w:p>
    <w:p w:rsidR="002D7989" w:rsidRPr="00756901" w:rsidRDefault="002D7989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Я проинформирован, что </w:t>
      </w:r>
      <w:r w:rsidRPr="0075690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____________________________________________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</w:p>
    <w:p w:rsidR="002D7989" w:rsidRPr="00756901" w:rsidRDefault="002D7989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6"/>
          <w:vertAlign w:val="superscript"/>
        </w:rPr>
      </w:pPr>
      <w:r w:rsidRPr="00756901">
        <w:rPr>
          <w:rFonts w:ascii="Times New Roman" w:eastAsia="Times New Roman" w:hAnsi="Times New Roman" w:cs="Times New Roman"/>
          <w:i/>
          <w:sz w:val="24"/>
          <w:szCs w:val="26"/>
          <w:vertAlign w:val="superscript"/>
        </w:rPr>
        <w:t xml:space="preserve">                                                                                    </w:t>
      </w:r>
      <w:r w:rsidR="00E901CA" w:rsidRPr="00756901">
        <w:rPr>
          <w:rFonts w:ascii="Times New Roman" w:eastAsia="Times New Roman" w:hAnsi="Times New Roman" w:cs="Times New Roman"/>
          <w:i/>
          <w:sz w:val="24"/>
          <w:szCs w:val="26"/>
          <w:vertAlign w:val="superscript"/>
        </w:rPr>
        <w:t xml:space="preserve">                     (наименование </w:t>
      </w:r>
      <w:r w:rsidR="00196884" w:rsidRPr="00756901">
        <w:rPr>
          <w:rFonts w:ascii="Times New Roman" w:eastAsia="Times New Roman" w:hAnsi="Times New Roman" w:cs="Times New Roman"/>
          <w:i/>
          <w:sz w:val="24"/>
          <w:szCs w:val="26"/>
          <w:vertAlign w:val="superscript"/>
        </w:rPr>
        <w:t>образовательной организации</w:t>
      </w:r>
      <w:r w:rsidRPr="00756901"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  <w:t>)</w:t>
      </w:r>
    </w:p>
    <w:p w:rsidR="002D7989" w:rsidRPr="00756901" w:rsidRDefault="002D7989" w:rsidP="00E901C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гарантирует</w:t>
      </w:r>
      <w:r w:rsidRPr="00756901">
        <w:rPr>
          <w:rFonts w:ascii="Times New Roman" w:eastAsia="Times New Roman" w:hAnsi="Times New Roman" w:cs="Times New Roman"/>
          <w:i/>
          <w:sz w:val="24"/>
          <w:szCs w:val="26"/>
          <w:vertAlign w:val="superscript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обработку персональных данных в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соответствии с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действующим законодательством Российской Федерации как неавтоматизированным, так и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автоматизированным способами.</w:t>
      </w:r>
    </w:p>
    <w:p w:rsidR="002D7989" w:rsidRPr="00756901" w:rsidRDefault="002D7989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Данное согласие действует до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достижения целей обработки персональных данных или в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течение срока хранения информации.</w:t>
      </w:r>
    </w:p>
    <w:p w:rsidR="002D7989" w:rsidRPr="00756901" w:rsidRDefault="002D7989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Данное согласие может быть отозвано в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любой момент по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моему письменному заявлению.  </w:t>
      </w:r>
    </w:p>
    <w:p w:rsidR="002D7989" w:rsidRPr="00756901" w:rsidRDefault="002D7989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Я подтверждаю, что, давая такое согласие, я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действую по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собственной воле и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 интересах</w:t>
      </w:r>
      <w:r w:rsidR="00F5253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несовершеннолетнего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</w:p>
    <w:p w:rsidR="002D7989" w:rsidRPr="00756901" w:rsidRDefault="002D7989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"____" ___________ 20__ г.                       _____________ /________</w:t>
      </w:r>
      <w:r w:rsidR="00E901CA"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</w:t>
      </w: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_____/</w:t>
      </w:r>
    </w:p>
    <w:p w:rsidR="00ED6654" w:rsidRDefault="002D7989" w:rsidP="00B829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7F7F7F" w:themeColor="text1" w:themeTint="80"/>
          <w:sz w:val="18"/>
          <w:szCs w:val="20"/>
          <w:lang w:eastAsia="ru-RU"/>
        </w:rPr>
      </w:pPr>
      <w:r w:rsidRPr="0075690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                                                                          </w:t>
      </w:r>
      <w:r w:rsidRPr="00756901">
        <w:rPr>
          <w:rFonts w:ascii="Times New Roman" w:eastAsia="Times New Roman" w:hAnsi="Times New Roman" w:cs="Times New Roman"/>
          <w:bCs/>
          <w:i/>
          <w:color w:val="7F7F7F" w:themeColor="text1" w:themeTint="80"/>
          <w:sz w:val="18"/>
          <w:szCs w:val="20"/>
          <w:lang w:eastAsia="ru-RU"/>
        </w:rPr>
        <w:t>Подпись                Расшифровка подписи</w:t>
      </w:r>
    </w:p>
    <w:sectPr w:rsidR="00ED6654" w:rsidSect="00737876">
      <w:pgSz w:w="11906" w:h="16838"/>
      <w:pgMar w:top="426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89"/>
    <w:rsid w:val="00196884"/>
    <w:rsid w:val="001B0C53"/>
    <w:rsid w:val="002646A5"/>
    <w:rsid w:val="002D7989"/>
    <w:rsid w:val="0031089F"/>
    <w:rsid w:val="00411AB5"/>
    <w:rsid w:val="00512669"/>
    <w:rsid w:val="00620303"/>
    <w:rsid w:val="006B635F"/>
    <w:rsid w:val="00737876"/>
    <w:rsid w:val="00756901"/>
    <w:rsid w:val="007E5BDB"/>
    <w:rsid w:val="007F0CEF"/>
    <w:rsid w:val="008476CF"/>
    <w:rsid w:val="00850529"/>
    <w:rsid w:val="00864A3F"/>
    <w:rsid w:val="008F7442"/>
    <w:rsid w:val="009748F9"/>
    <w:rsid w:val="009B1CE4"/>
    <w:rsid w:val="009C1D12"/>
    <w:rsid w:val="00B224DB"/>
    <w:rsid w:val="00B829E6"/>
    <w:rsid w:val="00B9303D"/>
    <w:rsid w:val="00BA29A2"/>
    <w:rsid w:val="00C13560"/>
    <w:rsid w:val="00C51E0E"/>
    <w:rsid w:val="00D21990"/>
    <w:rsid w:val="00DD6CC4"/>
    <w:rsid w:val="00E10F48"/>
    <w:rsid w:val="00E17FB8"/>
    <w:rsid w:val="00E901CA"/>
    <w:rsid w:val="00ED6654"/>
    <w:rsid w:val="00F52538"/>
    <w:rsid w:val="00F54BA4"/>
    <w:rsid w:val="00F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F1272-8B12-4F12-986F-65A0D167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П. Коцубинская</dc:creator>
  <cp:keywords/>
  <dc:description/>
  <cp:lastModifiedBy>Таисия Г. Маклакова</cp:lastModifiedBy>
  <cp:revision>8</cp:revision>
  <cp:lastPrinted>2020-01-22T07:33:00Z</cp:lastPrinted>
  <dcterms:created xsi:type="dcterms:W3CDTF">2020-01-23T06:06:00Z</dcterms:created>
  <dcterms:modified xsi:type="dcterms:W3CDTF">2021-10-20T08:56:00Z</dcterms:modified>
</cp:coreProperties>
</file>